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82" w:rsidRPr="00F22082" w:rsidRDefault="00F22082" w:rsidP="00F22082">
      <w:pPr>
        <w:rPr>
          <w:b/>
          <w:sz w:val="32"/>
          <w:szCs w:val="32"/>
        </w:rPr>
      </w:pPr>
      <w:proofErr w:type="spellStart"/>
      <w:r w:rsidRPr="00F22082">
        <w:rPr>
          <w:b/>
          <w:sz w:val="32"/>
          <w:szCs w:val="32"/>
        </w:rPr>
        <w:t>Bus.gov.ru</w:t>
      </w:r>
      <w:proofErr w:type="spellEnd"/>
      <w:r w:rsidRPr="00F22082">
        <w:rPr>
          <w:b/>
          <w:sz w:val="32"/>
          <w:szCs w:val="32"/>
        </w:rPr>
        <w:t xml:space="preserve"> - сайт для размещения информации об учреждениях</w:t>
      </w:r>
    </w:p>
    <w:p w:rsidR="00F22082" w:rsidRDefault="00F22082" w:rsidP="00F22082">
      <w:r>
        <w:t xml:space="preserve">В 2012 году начал свою работу портал </w:t>
      </w:r>
      <w:proofErr w:type="spellStart"/>
      <w:r>
        <w:t>bus.gov.ru</w:t>
      </w:r>
      <w:proofErr w:type="spellEnd"/>
      <w:r>
        <w:t>, предназначенный для публикации официальной информации о государственных (муниципальных) учреждениях.</w:t>
      </w:r>
    </w:p>
    <w:p w:rsidR="00F22082" w:rsidRDefault="00F22082" w:rsidP="00F22082">
      <w:r>
        <w:t>По закону все государственные муниципальные учреждения должны предоставлять для размещения на сайте информацию о своей деятельности, а также копии электронных документов. Для  облегчения работы специалистов, ответственных за предоставление актуальных сведений,  на портале размещена серия обучающих видеоматериалов, в которых подробно показано, как пользоваться сайтом.</w:t>
      </w:r>
    </w:p>
    <w:p w:rsidR="00F22082" w:rsidRDefault="00F22082" w:rsidP="00F22082">
      <w:r>
        <w:t xml:space="preserve">На </w:t>
      </w:r>
      <w:proofErr w:type="spellStart"/>
      <w:r>
        <w:t>bus.gov.ru</w:t>
      </w:r>
      <w:proofErr w:type="spellEnd"/>
      <w:r>
        <w:t xml:space="preserve"> можно найти официальную информацию о любом бюджетном учреждении государства. Это могут быть учреждения здравоохранения, объекты социального предназначения и многое другое. Сайт предлагает определить пользователю необходимый ему регион. После этого можно воспользоваться поисковой строкой, где нужно вбить название учреждения, информация о котором нужна. Пользователю будут показаны все запросы, связанные с отмеченной областью или городом.</w:t>
      </w:r>
    </w:p>
    <w:p w:rsidR="00F22082" w:rsidRDefault="00F22082" w:rsidP="00F22082">
      <w:r>
        <w:t>Сайт удобен тем, что отображает необходимую информацию о нужном учреждении: контакты, администрация и многое другое. Это позволяет избежать надобности в многоступенчатой системе поиска через другие ресурсы. Также на сайте можно осуществить вход в личный кабинет, для этого потребуется авторизация (если до этого уже были зарегистрированы в системе) или же регистрация.</w:t>
      </w:r>
    </w:p>
    <w:p w:rsidR="00F22082" w:rsidRDefault="00F22082" w:rsidP="00F22082">
      <w:r>
        <w:t xml:space="preserve">Каждый желающий может оставить отзыв о любом государственном учреждении, ознакомиться с </w:t>
      </w:r>
      <w:proofErr w:type="spellStart"/>
      <w:r>
        <w:t>инфографикой</w:t>
      </w:r>
      <w:proofErr w:type="spellEnd"/>
      <w:r>
        <w:t>, позволяющей наглядно понять актуальную информацию о состоянии каких-либо процессов в государственной системе.</w:t>
      </w:r>
    </w:p>
    <w:p w:rsidR="00843306" w:rsidRDefault="00F22082" w:rsidP="00F22082">
      <w:r>
        <w:t xml:space="preserve">Таким образом, сайт </w:t>
      </w:r>
      <w:proofErr w:type="spellStart"/>
      <w:r>
        <w:t>bus.gov.ru</w:t>
      </w:r>
      <w:proofErr w:type="spellEnd"/>
      <w:r>
        <w:t xml:space="preserve"> будет полезен для лиц различных социальных категорий, обладая удобным интерфейсом и большой базой данных.</w:t>
      </w:r>
    </w:p>
    <w:sectPr w:rsidR="00843306" w:rsidSect="0084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82"/>
    <w:rsid w:val="00843306"/>
    <w:rsid w:val="00F2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</dc:creator>
  <cp:lastModifiedBy>Колмакова</cp:lastModifiedBy>
  <cp:revision>2</cp:revision>
  <dcterms:created xsi:type="dcterms:W3CDTF">2021-12-16T18:15:00Z</dcterms:created>
  <dcterms:modified xsi:type="dcterms:W3CDTF">2021-12-16T18:15:00Z</dcterms:modified>
</cp:coreProperties>
</file>